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78AFD" w14:textId="77777777" w:rsidR="009403B6" w:rsidRDefault="009403B6" w:rsidP="00BE19B6"/>
    <w:p w14:paraId="1CBBE60D" w14:textId="77777777" w:rsidR="00195C80" w:rsidRDefault="00195C80" w:rsidP="00BE19B6"/>
    <w:p w14:paraId="6F7547E7" w14:textId="77777777" w:rsidR="00195C80" w:rsidRDefault="00195C80" w:rsidP="00BE19B6"/>
    <w:p w14:paraId="01545831" w14:textId="77777777" w:rsidR="00195C80" w:rsidRDefault="00195C80" w:rsidP="00BE19B6">
      <w:r>
        <w:t>PSYCHOLOGICZNY    SKŁADNIK   REHABILITACJI    PACJENTÓW    Z    URAZAMI</w:t>
      </w:r>
    </w:p>
    <w:p w14:paraId="1BC7F93D" w14:textId="77777777" w:rsidR="00195C80" w:rsidRDefault="00195C80" w:rsidP="00BE19B6"/>
    <w:p w14:paraId="61B15DCB" w14:textId="77777777" w:rsidR="00195C80" w:rsidRDefault="00195C80" w:rsidP="00BE19B6">
      <w:r>
        <w:t xml:space="preserve"> 1.,    Wprowadzenie</w:t>
      </w:r>
    </w:p>
    <w:p w14:paraId="6C6828C5" w14:textId="77777777" w:rsidR="00374525" w:rsidRDefault="00374525" w:rsidP="00BE19B6">
      <w:r>
        <w:t xml:space="preserve">                             W czasach kiedy numer pesel określa pacjenta, a historia choroby to na przykład ICD-10 mamy wrażenie, że w całym tym zamieszaniu uciekł nam człowiek, a holistyczne podejście do leczenia straciło jakiekolwiek znaczenie.</w:t>
      </w:r>
    </w:p>
    <w:p w14:paraId="72F10500" w14:textId="77777777" w:rsidR="00195C80" w:rsidRDefault="00195C80" w:rsidP="00BE19B6"/>
    <w:p w14:paraId="2359BF85" w14:textId="77777777" w:rsidR="00195C80" w:rsidRDefault="00195C80" w:rsidP="00BE19B6">
      <w:r>
        <w:t xml:space="preserve">                               Od    czasów    </w:t>
      </w:r>
      <w:proofErr w:type="spellStart"/>
      <w:r>
        <w:t>Atystenesa</w:t>
      </w:r>
      <w:proofErr w:type="spellEnd"/>
      <w:r>
        <w:t xml:space="preserve">    na    długo    </w:t>
      </w:r>
      <w:r w:rsidR="001F309A">
        <w:t>przed    Hipokratesem    (  526</w:t>
      </w:r>
      <w:r>
        <w:t xml:space="preserve"> </w:t>
      </w:r>
      <w:proofErr w:type="spellStart"/>
      <w:r>
        <w:t>pne</w:t>
      </w:r>
      <w:proofErr w:type="spellEnd"/>
      <w:r>
        <w:t xml:space="preserve">. ) ,  wiadomo   ,że ;    człowiek    jest    istotą       co najmniej     dwuukładową    ;   „    soma „ , i  „    </w:t>
      </w:r>
      <w:proofErr w:type="spellStart"/>
      <w:r>
        <w:t>spiritus</w:t>
      </w:r>
      <w:proofErr w:type="spellEnd"/>
      <w:r>
        <w:t xml:space="preserve"> „   1</w:t>
      </w:r>
    </w:p>
    <w:p w14:paraId="45152829" w14:textId="77777777" w:rsidR="00195C80" w:rsidRDefault="00195C80" w:rsidP="00BE19B6"/>
    <w:p w14:paraId="57B27460" w14:textId="4140A179" w:rsidR="00195C80" w:rsidRDefault="00195C80" w:rsidP="00BE19B6">
      <w:r>
        <w:t xml:space="preserve">                         </w:t>
      </w:r>
      <w:r w:rsidR="009643C2">
        <w:t>Później</w:t>
      </w:r>
      <w:r w:rsidR="00AC2E05">
        <w:t xml:space="preserve">    tą     dychotomię      powtórzył     Kartezjusz . Ale    dzisiaj    ten     podział     nie   jest     taki    oczywisty . Fizyka    kwantowa     wniosła    tu     istotne     „   poprawki „    i    traktuje       ona     </w:t>
      </w:r>
      <w:proofErr w:type="spellStart"/>
      <w:r w:rsidR="00AC2E05">
        <w:t>Humanis</w:t>
      </w:r>
      <w:proofErr w:type="spellEnd"/>
      <w:r w:rsidR="00AC2E05">
        <w:t xml:space="preserve"> -   Animals   „    jako ;   </w:t>
      </w:r>
      <w:proofErr w:type="spellStart"/>
      <w:r w:rsidR="00AC2E05">
        <w:t>holis</w:t>
      </w:r>
      <w:proofErr w:type="spellEnd"/>
      <w:r w:rsidR="00AC2E05">
        <w:t xml:space="preserve"> .   2</w:t>
      </w:r>
    </w:p>
    <w:p w14:paraId="74276BA7" w14:textId="77777777" w:rsidR="001F309A" w:rsidRDefault="001F309A" w:rsidP="00BE19B6">
      <w:r>
        <w:t xml:space="preserve">                            W    pracy    tej     wyeksponujemy    właśnie    ten    nowy   wariant      postrzegania    człowieka     ,   w    aspekcie    tak   zwanej   ;     „                     psychologii    kwantowej .    3</w:t>
      </w:r>
    </w:p>
    <w:p w14:paraId="2759CB46" w14:textId="77777777" w:rsidR="001F309A" w:rsidRDefault="0099575B" w:rsidP="00BE19B6">
      <w:r>
        <w:t xml:space="preserve">                       Słabością    opracowań      psychologów    jest    fakt , że   z    ignorowali    oni   w    swoich     opracowaniach      ważne     zagadnienie    wzajemnego     stosunku     ciała    do    duszy ,    albo ;    jak   kto    woli  ;     duszy   do    ciała .</w:t>
      </w:r>
    </w:p>
    <w:p w14:paraId="3AD7FB98" w14:textId="77777777" w:rsidR="0099575B" w:rsidRDefault="0099575B" w:rsidP="00BE19B6">
      <w:r>
        <w:t xml:space="preserve">               Że     takie    związki    istnieją    ,   to   wszyscy     dobrze     wiemy .Lecz    nie    wiemy    jak      te   relacje       są     realizowane    w    detalach .</w:t>
      </w:r>
    </w:p>
    <w:p w14:paraId="0ADBD4C8" w14:textId="77777777" w:rsidR="0099575B" w:rsidRDefault="0099575B" w:rsidP="00BE19B6">
      <w:r>
        <w:lastRenderedPageBreak/>
        <w:t xml:space="preserve">            Psycholodzy    mają   zwyczaj      omawiać    zjawiska     psychiczne    </w:t>
      </w:r>
      <w:r w:rsidR="009403B6">
        <w:t>In     solidus . I    to    jest    poważna    wada .</w:t>
      </w:r>
    </w:p>
    <w:p w14:paraId="2E7EB8FA" w14:textId="77777777" w:rsidR="009403B6" w:rsidRDefault="009403B6" w:rsidP="00BE19B6">
      <w:r>
        <w:t xml:space="preserve">                        Natomiast       psycholodzy    kwantowi       znoszą      odwieczny    podział     na ;     przedmiot     badań    , i     podmioty      badań .   Nie   respektują     takiej     dychotomii . To   j</w:t>
      </w:r>
      <w:r w:rsidR="0085440B">
        <w:t>est    zupełnie    nowe    pode</w:t>
      </w:r>
      <w:r>
        <w:t>jście     do    zagadnień    naukowych .  4</w:t>
      </w:r>
    </w:p>
    <w:p w14:paraId="4E8B0AC3" w14:textId="77777777" w:rsidR="0099575B" w:rsidRDefault="0085440B" w:rsidP="00BE19B6">
      <w:r>
        <w:t xml:space="preserve">                           Ś</w:t>
      </w:r>
      <w:r w:rsidR="009403B6">
        <w:t xml:space="preserve">wiatowej    sławy     uczeni     tacy    jak    na    przykład ;    W ., </w:t>
      </w:r>
      <w:proofErr w:type="spellStart"/>
      <w:r w:rsidR="009403B6">
        <w:t>Garnett</w:t>
      </w:r>
      <w:proofErr w:type="spellEnd"/>
      <w:r w:rsidR="009403B6">
        <w:t xml:space="preserve"> , J., </w:t>
      </w:r>
      <w:proofErr w:type="spellStart"/>
      <w:r w:rsidR="009403B6">
        <w:t>Ehrenwald</w:t>
      </w:r>
      <w:proofErr w:type="spellEnd"/>
      <w:r w:rsidR="009403B6">
        <w:t xml:space="preserve"> ,  G., Frazer .   </w:t>
      </w:r>
      <w:r w:rsidR="009403B6" w:rsidRPr="00663696">
        <w:t xml:space="preserve">wyrażają    przekonanie , że ;    </w:t>
      </w:r>
      <w:r w:rsidR="00663696" w:rsidRPr="00663696">
        <w:t xml:space="preserve">„    Body    </w:t>
      </w:r>
      <w:proofErr w:type="spellStart"/>
      <w:r w:rsidR="00663696" w:rsidRPr="00663696">
        <w:t>is</w:t>
      </w:r>
      <w:proofErr w:type="spellEnd"/>
      <w:r w:rsidR="00663696" w:rsidRPr="00663696">
        <w:t xml:space="preserve">    </w:t>
      </w:r>
      <w:proofErr w:type="spellStart"/>
      <w:r w:rsidR="00663696" w:rsidRPr="00663696">
        <w:t>only</w:t>
      </w:r>
      <w:proofErr w:type="spellEnd"/>
      <w:r w:rsidR="00663696" w:rsidRPr="00663696">
        <w:t xml:space="preserve">     </w:t>
      </w:r>
      <w:proofErr w:type="spellStart"/>
      <w:r w:rsidR="00663696" w:rsidRPr="00663696">
        <w:t>physically</w:t>
      </w:r>
      <w:proofErr w:type="spellEnd"/>
      <w:r w:rsidR="00663696" w:rsidRPr="00663696">
        <w:t xml:space="preserve">         </w:t>
      </w:r>
      <w:proofErr w:type="spellStart"/>
      <w:r w:rsidR="00663696" w:rsidRPr="00663696">
        <w:t>picture</w:t>
      </w:r>
      <w:proofErr w:type="spellEnd"/>
      <w:r w:rsidR="00663696" w:rsidRPr="00663696">
        <w:t xml:space="preserve">   of     </w:t>
      </w:r>
      <w:proofErr w:type="spellStart"/>
      <w:r w:rsidR="00663696" w:rsidRPr="00663696">
        <w:t>b</w:t>
      </w:r>
      <w:r w:rsidR="00663696">
        <w:t>rian</w:t>
      </w:r>
      <w:proofErr w:type="spellEnd"/>
      <w:r w:rsidR="00663696" w:rsidRPr="00663696">
        <w:t xml:space="preserve">  </w:t>
      </w:r>
      <w:r w:rsidR="00663696">
        <w:t xml:space="preserve">,  </w:t>
      </w:r>
      <w:r w:rsidR="00663696" w:rsidRPr="00663696">
        <w:t xml:space="preserve"> tr</w:t>
      </w:r>
      <w:r w:rsidR="00663696">
        <w:t>z</w:t>
      </w:r>
      <w:r w:rsidR="00663696" w:rsidRPr="00663696">
        <w:t>eb</w:t>
      </w:r>
      <w:r w:rsidR="00663696">
        <w:t>a</w:t>
      </w:r>
      <w:r w:rsidR="00663696" w:rsidRPr="00663696">
        <w:t xml:space="preserve">   przyznać , że    mają    o</w:t>
      </w:r>
      <w:r w:rsidR="00663696">
        <w:t>ni     rację  .</w:t>
      </w:r>
    </w:p>
    <w:p w14:paraId="4728C0AB" w14:textId="677F6F0E" w:rsidR="00663696" w:rsidRDefault="00663696" w:rsidP="00BE19B6">
      <w:r>
        <w:t xml:space="preserve">              Medycy  </w:t>
      </w:r>
      <w:r w:rsidR="00214E88">
        <w:t>(lekarze,</w:t>
      </w:r>
      <w:r w:rsidR="009643C2">
        <w:t xml:space="preserve"> </w:t>
      </w:r>
      <w:r w:rsidR="00214E88">
        <w:t>fizjoterapeuci)</w:t>
      </w:r>
      <w:r>
        <w:t xml:space="preserve">  i    psycholodzy  popełniają     ten   sam    błąd     metodologiczny .    Ci     pierwsi     skupiają    całą    swoją     uwagę     na      soma   , a    ci     drudzy    na ;    </w:t>
      </w:r>
      <w:proofErr w:type="spellStart"/>
      <w:r>
        <w:t>intel</w:t>
      </w:r>
      <w:r w:rsidR="00524260">
        <w:t>l</w:t>
      </w:r>
      <w:r>
        <w:t>ectus</w:t>
      </w:r>
      <w:proofErr w:type="spellEnd"/>
      <w:r>
        <w:t xml:space="preserve"> .</w:t>
      </w:r>
    </w:p>
    <w:p w14:paraId="01743432" w14:textId="77777777" w:rsidR="00663696" w:rsidRDefault="00663696" w:rsidP="00BE19B6">
      <w:r>
        <w:t xml:space="preserve">                                To   są    oczywiście    podejścia     skrajne .   One    się    wykluczają   .    Dlatego    fizycy    kwantowi      wypracowali   w   swojej     metodologii      podejście     holistyczne .</w:t>
      </w:r>
    </w:p>
    <w:p w14:paraId="62030DFF" w14:textId="77777777" w:rsidR="00524260" w:rsidRDefault="00524260" w:rsidP="00BE19B6">
      <w:r>
        <w:t xml:space="preserve">                 Aby    wykazać   „    jedność    „     ciała   i    duszy   (    umysłu )   ,   należy    wyjść         z     idei     de     </w:t>
      </w:r>
      <w:proofErr w:type="spellStart"/>
      <w:r>
        <w:t>Broglie</w:t>
      </w:r>
      <w:proofErr w:type="spellEnd"/>
      <w:r>
        <w:t xml:space="preserve"> „a , oraz ;     wektora      stanu .</w:t>
      </w:r>
    </w:p>
    <w:p w14:paraId="2A3CD372" w14:textId="77777777" w:rsidR="00524260" w:rsidRDefault="00524260" w:rsidP="00BE19B6">
      <w:r>
        <w:t xml:space="preserve">                       Te  dwa    założenia      zezwalają      na    traktowanie     tych    bytów     jako     jedność . </w:t>
      </w:r>
    </w:p>
    <w:p w14:paraId="7A887941" w14:textId="77777777" w:rsidR="00524260" w:rsidRDefault="00524260" w:rsidP="00BE19B6">
      <w:r>
        <w:t xml:space="preserve">              Jeżeli   z    takiej    jedności      rezygnuje     się     to  w    rezultacie      otrzymamy ;   „    </w:t>
      </w:r>
      <w:proofErr w:type="spellStart"/>
      <w:r>
        <w:t>Mischung</w:t>
      </w:r>
      <w:proofErr w:type="spellEnd"/>
      <w:r>
        <w:t xml:space="preserve">   „   5</w:t>
      </w:r>
    </w:p>
    <w:p w14:paraId="60A09F55" w14:textId="77777777" w:rsidR="00524260" w:rsidRDefault="00524260" w:rsidP="00BE19B6">
      <w:r>
        <w:t xml:space="preserve">               Oto    dlaczego    ani    psycholodzy , ani    medycy    nie      uzyskują      sukcesów    naukowych ,     bo    uprawiają      naukowy   „    separatyzm  „.</w:t>
      </w:r>
    </w:p>
    <w:p w14:paraId="0D0D6F4D" w14:textId="77777777" w:rsidR="00524260" w:rsidRDefault="00524260" w:rsidP="00BE19B6">
      <w:r>
        <w:t xml:space="preserve">   </w:t>
      </w:r>
    </w:p>
    <w:p w14:paraId="57739445" w14:textId="77777777" w:rsidR="00524260" w:rsidRDefault="00524260" w:rsidP="00BE19B6">
      <w:r>
        <w:t xml:space="preserve">                    W   szkicu   tym    podamy     metody ,   dzięki    którym    ludzki    organizm    jest    jednolitym      organicznym    bytem .</w:t>
      </w:r>
    </w:p>
    <w:p w14:paraId="080BF6DB" w14:textId="77777777" w:rsidR="00827AB3" w:rsidRDefault="00827AB3" w:rsidP="00BE19B6">
      <w:r>
        <w:t>Zanim    to    uczynimy    podamy    kilka    elementarnych     wiadomości   z   zakresu      filozofii    kwantów.</w:t>
      </w:r>
    </w:p>
    <w:p w14:paraId="4E09F697" w14:textId="77777777" w:rsidR="00827AB3" w:rsidRDefault="00827AB3" w:rsidP="00BE19B6"/>
    <w:p w14:paraId="6F45E02F" w14:textId="77777777" w:rsidR="00827AB3" w:rsidRDefault="00827AB3" w:rsidP="00BE19B6">
      <w:r>
        <w:t xml:space="preserve">                    Widza    ta    może    zostać    spożytkowana    w    każdej     subdyscyplinie .</w:t>
      </w:r>
    </w:p>
    <w:p w14:paraId="66B66967" w14:textId="77777777" w:rsidR="00827AB3" w:rsidRDefault="00827AB3" w:rsidP="00BE19B6"/>
    <w:p w14:paraId="7EF677D8" w14:textId="77777777" w:rsidR="00827AB3" w:rsidRDefault="00827AB3" w:rsidP="00BE19B6">
      <w:r>
        <w:t>2  .,    Idea      fizyki    kwantowej .</w:t>
      </w:r>
    </w:p>
    <w:p w14:paraId="50609B18" w14:textId="77777777" w:rsidR="00827AB3" w:rsidRDefault="00827AB3" w:rsidP="00BE19B6">
      <w:r>
        <w:t xml:space="preserve">                    Kulturowo     ludzie     skłonni   </w:t>
      </w:r>
      <w:r w:rsidR="003169FE">
        <w:t>są</w:t>
      </w:r>
      <w:r>
        <w:t xml:space="preserve">    przypuszczać  ,     że     fizyka     kwantowa    ,    to   wiedza     dla   </w:t>
      </w:r>
      <w:r w:rsidR="003169FE">
        <w:t>garstki  ,</w:t>
      </w:r>
      <w:r>
        <w:t xml:space="preserve"> starych   ,   zgrzybiałych    profesor</w:t>
      </w:r>
      <w:r w:rsidR="003169FE">
        <w:t>ó</w:t>
      </w:r>
      <w:r>
        <w:t>w  ,   którzy    coś     tam    licz</w:t>
      </w:r>
      <w:r w:rsidR="003169FE">
        <w:t>ą</w:t>
      </w:r>
      <w:r>
        <w:t xml:space="preserve">   ,    kombinują    </w:t>
      </w:r>
      <w:proofErr w:type="spellStart"/>
      <w:r>
        <w:t>etc</w:t>
      </w:r>
      <w:proofErr w:type="spellEnd"/>
      <w:r>
        <w:t xml:space="preserve"> .</w:t>
      </w:r>
    </w:p>
    <w:p w14:paraId="252ACADA" w14:textId="77777777" w:rsidR="00827AB3" w:rsidRDefault="00827AB3" w:rsidP="00BE19B6">
      <w:r>
        <w:t xml:space="preserve">           To    jest    obraz    z   początku    XX    wieku ., a    dzisiaj   mamy     Xxi   wiek  . </w:t>
      </w:r>
      <w:r w:rsidR="003169FE">
        <w:t xml:space="preserve">   Spojrzenie   na    fizykę     kwantową     uległo    radykalnej    zmianie .</w:t>
      </w:r>
    </w:p>
    <w:p w14:paraId="75B4CC95" w14:textId="77777777" w:rsidR="003169FE" w:rsidRDefault="003169FE" w:rsidP="00BE19B6"/>
    <w:p w14:paraId="34196398" w14:textId="77777777" w:rsidR="003169FE" w:rsidRDefault="003169FE" w:rsidP="00BE19B6">
      <w:r>
        <w:t xml:space="preserve">                 Co   stanowi   esencję     fizyki     kwantowej  ?</w:t>
      </w:r>
    </w:p>
    <w:p w14:paraId="4D0E949C" w14:textId="77777777" w:rsidR="003169FE" w:rsidRDefault="003169FE" w:rsidP="00BE19B6">
      <w:r>
        <w:t>Przede   wszystkim     to , że     zjawiska     kwantowe    przebiegają    losowo , a   nie   wedle    jakiegoś     klucza ,    które     badacze    nazywają     równaniami .</w:t>
      </w:r>
    </w:p>
    <w:p w14:paraId="43680F12" w14:textId="77777777" w:rsidR="00827AB3" w:rsidRDefault="00827AB3" w:rsidP="00BE19B6"/>
    <w:p w14:paraId="0A16FCAF" w14:textId="77777777" w:rsidR="00827AB3" w:rsidRDefault="003169FE" w:rsidP="00BE19B6">
      <w:r>
        <w:t xml:space="preserve">                       W    przyrodzie   niewiele    zjawisk    przebiega   wedle     równań   .   Może     ;    rozkład    jazdy . Dominują    zjawiska     losowe. </w:t>
      </w:r>
    </w:p>
    <w:p w14:paraId="2EE88291" w14:textId="77777777" w:rsidR="003169FE" w:rsidRDefault="003169FE" w:rsidP="00BE19B6">
      <w:r>
        <w:t xml:space="preserve">             Nie    wiem    kiedy    umrę   .   Nie   wiem   ,czy     nie   zachoruję    na   raka .   Uczeni    nie    wiedzą    jaka     pandemia     dotknie    nas   w    przyszłym     rok</w:t>
      </w:r>
      <w:r w:rsidR="0085440B">
        <w:t>u .   Politycy    nie    wiedzą</w:t>
      </w:r>
      <w:r>
        <w:t xml:space="preserve">   czy    wybuchnie     wojna .    Nikt   nie  </w:t>
      </w:r>
      <w:r w:rsidR="0085440B">
        <w:t>wie</w:t>
      </w:r>
      <w:r>
        <w:t xml:space="preserve">   kiedy   zachoruje .    Nie   wiem ,  czy   się    rozwiodę  , albo    ożenię    się     </w:t>
      </w:r>
      <w:proofErr w:type="spellStart"/>
      <w:r>
        <w:t>etc</w:t>
      </w:r>
      <w:proofErr w:type="spellEnd"/>
      <w:r>
        <w:t xml:space="preserve"> . </w:t>
      </w:r>
    </w:p>
    <w:p w14:paraId="28E5C8F9" w14:textId="77777777" w:rsidR="003169FE" w:rsidRDefault="003169FE" w:rsidP="00BE19B6">
      <w:r>
        <w:t xml:space="preserve">                 Dużo   nie   wiemy .   Dlatego      fizycy    kwantowi     stosują   </w:t>
      </w:r>
      <w:r w:rsidR="00614993">
        <w:t xml:space="preserve">  w   </w:t>
      </w:r>
      <w:r>
        <w:t xml:space="preserve"> swoich    badaniach     równan</w:t>
      </w:r>
      <w:r w:rsidR="00BE19B6">
        <w:t xml:space="preserve">ia     prawdopodobieństwa .   </w:t>
      </w:r>
      <w:r w:rsidR="00614993">
        <w:t>(</w:t>
      </w:r>
      <w:r w:rsidR="00BE19B6">
        <w:t>Ró</w:t>
      </w:r>
      <w:r>
        <w:t xml:space="preserve">wnanie     </w:t>
      </w:r>
      <w:proofErr w:type="spellStart"/>
      <w:r>
        <w:t>Schródingera</w:t>
      </w:r>
      <w:proofErr w:type="spellEnd"/>
      <w:r>
        <w:t xml:space="preserve">   ) .</w:t>
      </w:r>
    </w:p>
    <w:p w14:paraId="125BB933" w14:textId="77777777" w:rsidR="00BE19B6" w:rsidRDefault="00BE19B6" w:rsidP="00BE19B6">
      <w:r>
        <w:t xml:space="preserve">                    W    fizyce    kwantowej    na   poziomie     </w:t>
      </w:r>
      <w:proofErr w:type="spellStart"/>
      <w:r>
        <w:t>sub</w:t>
      </w:r>
      <w:proofErr w:type="spellEnd"/>
      <w:r>
        <w:t xml:space="preserve">  - kwantowym    nic   nie   jest    pewne ..</w:t>
      </w:r>
    </w:p>
    <w:p w14:paraId="63DC8A9B" w14:textId="77777777" w:rsidR="00BE19B6" w:rsidRDefault="00BE19B6" w:rsidP="00BE19B6">
      <w:r>
        <w:t xml:space="preserve">Ale   ktoś    powie   , a   co   mnie    obchodzi     jakiś   </w:t>
      </w:r>
      <w:r w:rsidR="0085440B">
        <w:t>tam</w:t>
      </w:r>
      <w:r>
        <w:t xml:space="preserve">  stan    </w:t>
      </w:r>
      <w:proofErr w:type="spellStart"/>
      <w:r>
        <w:t>sub</w:t>
      </w:r>
      <w:proofErr w:type="spellEnd"/>
      <w:r>
        <w:t xml:space="preserve"> -   kwantowy  ?</w:t>
      </w:r>
    </w:p>
    <w:p w14:paraId="1EBE352D" w14:textId="77777777" w:rsidR="00BE19B6" w:rsidRDefault="00BE19B6" w:rsidP="00BE19B6">
      <w:r>
        <w:lastRenderedPageBreak/>
        <w:t>Niech    się    tym    zajmą     fizycy  .    Ale    niezupełnie .</w:t>
      </w:r>
    </w:p>
    <w:p w14:paraId="020AC329" w14:textId="77777777" w:rsidR="00BE19B6" w:rsidRDefault="00BE19B6" w:rsidP="00BE19B6">
      <w:r>
        <w:t xml:space="preserve">                              Każda    choroba    infekcyjna    rozpoczyna    się      od     bakterio-    wirusów ,   a    więc    od      struktur      </w:t>
      </w:r>
      <w:proofErr w:type="spellStart"/>
      <w:r>
        <w:t>sub</w:t>
      </w:r>
      <w:proofErr w:type="spellEnd"/>
      <w:r>
        <w:t xml:space="preserve"> -     kwantowych .</w:t>
      </w:r>
    </w:p>
    <w:p w14:paraId="71EDBE21" w14:textId="518B3B42" w:rsidR="00BE19B6" w:rsidRDefault="00BE19B6" w:rsidP="00BE19B6">
      <w:r>
        <w:t xml:space="preserve">                  Choroba    onkologiczna     zanim     rozwinie    się    w   </w:t>
      </w:r>
      <w:r w:rsidR="009643C2">
        <w:t>organizmie</w:t>
      </w:r>
      <w:r>
        <w:t xml:space="preserve">   ,    to   w   pierwszej    fazie    ma   podłoże     </w:t>
      </w:r>
      <w:proofErr w:type="spellStart"/>
      <w:r>
        <w:t>sub</w:t>
      </w:r>
      <w:proofErr w:type="spellEnd"/>
      <w:r>
        <w:t xml:space="preserve"> – kwantowe .</w:t>
      </w:r>
    </w:p>
    <w:p w14:paraId="48A3E7B5" w14:textId="77777777" w:rsidR="00BE19B6" w:rsidRDefault="00BE19B6" w:rsidP="00BE19B6">
      <w:r>
        <w:t>Tak   zwane   ; „    przeżuty     rakowe    mają    charakter    zjawisk    czysto     kwantowych   (     nierówność    Bella ) ,    czyli    splątanie     kwantowe .</w:t>
      </w:r>
    </w:p>
    <w:p w14:paraId="52FCF4ED" w14:textId="77777777" w:rsidR="00BE19B6" w:rsidRDefault="00BE19B6" w:rsidP="00BE19B6"/>
    <w:p w14:paraId="4D4D10B2" w14:textId="77777777" w:rsidR="00BE19B6" w:rsidRDefault="00BE19B6" w:rsidP="00BE19B6">
      <w:r>
        <w:t xml:space="preserve">                         Lekarze    tych    zjawisk   nie    rozumieją   ,    bowiem </w:t>
      </w:r>
      <w:r w:rsidR="00614993">
        <w:t xml:space="preserve">   w   programie   ich    studió</w:t>
      </w:r>
      <w:r>
        <w:t>w    nie     ma    takiego</w:t>
      </w:r>
      <w:r w:rsidR="00614993">
        <w:t xml:space="preserve">    przedmiotu .</w:t>
      </w:r>
      <w:r>
        <w:t xml:space="preserve">    Onkolodzy    badają     komórki     rakowe    na   poziomie    makro   ,  kiedy    choroba    j</w:t>
      </w:r>
      <w:r w:rsidR="00614993">
        <w:t>e</w:t>
      </w:r>
      <w:r>
        <w:t>st    już    zaawansowana . (    rozwinięta  ) . 6</w:t>
      </w:r>
    </w:p>
    <w:p w14:paraId="20866C62" w14:textId="77777777" w:rsidR="00614993" w:rsidRDefault="00614993" w:rsidP="00BE19B6">
      <w:r>
        <w:t xml:space="preserve">                 Jest    to   poważne   edukacyjne    niedociągnięcie     .    Dlatego    studia     medyczne   w   obecnym    wydaniu     są      bardzo   zachowawcze .</w:t>
      </w:r>
    </w:p>
    <w:p w14:paraId="5FF8BEC5" w14:textId="77777777" w:rsidR="00614993" w:rsidRDefault="00614993" w:rsidP="00BE19B6"/>
    <w:p w14:paraId="64BB7D3B" w14:textId="77777777" w:rsidR="00614993" w:rsidRDefault="00614993" w:rsidP="00BE19B6">
      <w:r>
        <w:t xml:space="preserve">                             Na    gruncie   psychologii      kwantowej   nie    istnieje     taka     dychotomia    jak ;     ciało  , i    dusza   .   To   jest    jedna     struktura   ,   jeden    byt .</w:t>
      </w:r>
    </w:p>
    <w:p w14:paraId="07C02F55" w14:textId="77777777" w:rsidR="00614993" w:rsidRDefault="00614993" w:rsidP="00BE19B6">
      <w:r>
        <w:t xml:space="preserve">                              Skoro    boli     mnie     brzuch ,    to   cierpi    też    mój    umysł .</w:t>
      </w:r>
    </w:p>
    <w:p w14:paraId="72E47CC2" w14:textId="77777777" w:rsidR="00614993" w:rsidRDefault="00614993" w:rsidP="00BE19B6">
      <w:r>
        <w:t xml:space="preserve">Jeżeli   zmarł   mi   ktoś     bliski ,     to    cierpi   moja    dusza ,  a    ciało     staje    się     powolne .    Ciało   i   dusza    są    jak ‘;   cień    i   Słońce   .   Są   one   nierozdzielne   ze    sobą   . (     </w:t>
      </w:r>
      <w:proofErr w:type="spellStart"/>
      <w:r>
        <w:t>holis</w:t>
      </w:r>
      <w:proofErr w:type="spellEnd"/>
      <w:r>
        <w:t xml:space="preserve"> ) .</w:t>
      </w:r>
    </w:p>
    <w:p w14:paraId="4293171C" w14:textId="77777777" w:rsidR="0085440B" w:rsidRDefault="0085440B" w:rsidP="00BE19B6"/>
    <w:p w14:paraId="1FEA7819" w14:textId="77777777" w:rsidR="0085440B" w:rsidRDefault="00972CFB" w:rsidP="00BE19B6">
      <w:r w:rsidRPr="00972CFB">
        <w:t xml:space="preserve">                              James     Georg    Frazer       Z    Virginia    University     pisze    następują</w:t>
      </w:r>
      <w:r>
        <w:t>co  ;</w:t>
      </w:r>
    </w:p>
    <w:p w14:paraId="010E1248" w14:textId="77777777" w:rsidR="00972CFB" w:rsidRDefault="00972CFB" w:rsidP="00BE19B6"/>
    <w:p w14:paraId="13DFF44E" w14:textId="77777777" w:rsidR="00946874" w:rsidRDefault="00946874" w:rsidP="00BE19B6">
      <w:r>
        <w:t xml:space="preserve">          „     „    Pacjenci   ,      których     czeka      zabieg     medyczny  w   zależności    od    wagi    zabiegu     przechodzą     trzy   stadia       doznań     psychicznych .</w:t>
      </w:r>
    </w:p>
    <w:p w14:paraId="11AC04E5" w14:textId="77777777" w:rsidR="00946874" w:rsidRDefault="00946874" w:rsidP="00BE19B6"/>
    <w:p w14:paraId="0F4478C8" w14:textId="77777777" w:rsidR="008D549F" w:rsidRDefault="00946874" w:rsidP="00BE19B6">
      <w:r>
        <w:t xml:space="preserve">                  -    czas     oczekiwania    na   zabieg   (     </w:t>
      </w:r>
      <w:proofErr w:type="spellStart"/>
      <w:r>
        <w:t>time</w:t>
      </w:r>
      <w:proofErr w:type="spellEnd"/>
      <w:r>
        <w:t xml:space="preserve">    of    </w:t>
      </w:r>
      <w:r w:rsidR="008D549F">
        <w:t>alert   ) .,</w:t>
      </w:r>
      <w:r w:rsidR="008D549F" w:rsidRPr="008D549F">
        <w:t xml:space="preserve">-   </w:t>
      </w:r>
    </w:p>
    <w:p w14:paraId="50DA5999" w14:textId="656D3D39" w:rsidR="008D549F" w:rsidRDefault="008D549F" w:rsidP="00BE19B6">
      <w:pPr>
        <w:rPr>
          <w:lang w:val="en-US"/>
        </w:rPr>
      </w:pPr>
      <w:r w:rsidRPr="009643C2">
        <w:rPr>
          <w:lang w:val="en-US"/>
        </w:rPr>
        <w:t xml:space="preserve">                       </w:t>
      </w:r>
      <w:r>
        <w:rPr>
          <w:lang w:val="en-US"/>
        </w:rPr>
        <w:t xml:space="preserve">- </w:t>
      </w:r>
      <w:proofErr w:type="spellStart"/>
      <w:r w:rsidRPr="008D549F">
        <w:rPr>
          <w:lang w:val="en-US"/>
        </w:rPr>
        <w:t>czas</w:t>
      </w:r>
      <w:proofErr w:type="spellEnd"/>
      <w:r w:rsidRPr="008D549F">
        <w:rPr>
          <w:lang w:val="en-US"/>
        </w:rPr>
        <w:t xml:space="preserve">     </w:t>
      </w:r>
      <w:proofErr w:type="spellStart"/>
      <w:r w:rsidRPr="008D549F">
        <w:rPr>
          <w:lang w:val="en-US"/>
        </w:rPr>
        <w:t>zab</w:t>
      </w:r>
      <w:r w:rsidR="009643C2">
        <w:rPr>
          <w:lang w:val="en-US"/>
        </w:rPr>
        <w:t>i</w:t>
      </w:r>
      <w:r w:rsidRPr="008D549F">
        <w:rPr>
          <w:lang w:val="en-US"/>
        </w:rPr>
        <w:t>egu</w:t>
      </w:r>
      <w:proofErr w:type="spellEnd"/>
      <w:r w:rsidRPr="008D549F">
        <w:rPr>
          <w:lang w:val="en-US"/>
        </w:rPr>
        <w:t xml:space="preserve">    </w:t>
      </w:r>
      <w:r>
        <w:rPr>
          <w:lang w:val="en-US"/>
        </w:rPr>
        <w:t>(</w:t>
      </w:r>
      <w:r w:rsidRPr="008D549F">
        <w:rPr>
          <w:lang w:val="en-US"/>
        </w:rPr>
        <w:t xml:space="preserve">  time    of    operation </w:t>
      </w:r>
      <w:r>
        <w:rPr>
          <w:lang w:val="en-US"/>
        </w:rPr>
        <w:t>)</w:t>
      </w:r>
    </w:p>
    <w:p w14:paraId="63AC28F8" w14:textId="77777777" w:rsidR="00C85383" w:rsidRDefault="008D549F" w:rsidP="00BE19B6">
      <w:pPr>
        <w:rPr>
          <w:lang w:val="en-US"/>
        </w:rPr>
      </w:pPr>
      <w:r>
        <w:rPr>
          <w:lang w:val="en-US"/>
        </w:rPr>
        <w:t xml:space="preserve">                        </w:t>
      </w:r>
    </w:p>
    <w:p w14:paraId="5EACA748" w14:textId="77777777" w:rsidR="008D549F" w:rsidRPr="00C85383" w:rsidRDefault="008D549F" w:rsidP="00BE19B6">
      <w:r w:rsidRPr="00C85383">
        <w:t xml:space="preserve">-    Czas   po  operacyjny (      </w:t>
      </w:r>
      <w:proofErr w:type="spellStart"/>
      <w:r w:rsidRPr="00C85383">
        <w:t>time</w:t>
      </w:r>
      <w:proofErr w:type="spellEnd"/>
      <w:r w:rsidRPr="00C85383">
        <w:t xml:space="preserve">       </w:t>
      </w:r>
      <w:proofErr w:type="spellStart"/>
      <w:r w:rsidRPr="00C85383">
        <w:t>after</w:t>
      </w:r>
      <w:proofErr w:type="spellEnd"/>
      <w:r w:rsidRPr="00C85383">
        <w:t xml:space="preserve">    </w:t>
      </w:r>
      <w:proofErr w:type="spellStart"/>
      <w:r w:rsidRPr="00C85383">
        <w:t>operation</w:t>
      </w:r>
      <w:proofErr w:type="spellEnd"/>
      <w:r w:rsidRPr="00C85383">
        <w:t xml:space="preserve"> )  7</w:t>
      </w:r>
    </w:p>
    <w:p w14:paraId="209A524B" w14:textId="77777777" w:rsidR="008D549F" w:rsidRPr="00C85383" w:rsidRDefault="008D549F" w:rsidP="00BE19B6">
      <w:r w:rsidRPr="00C85383">
        <w:t xml:space="preserve">. </w:t>
      </w:r>
    </w:p>
    <w:p w14:paraId="5B53D89E" w14:textId="77777777" w:rsidR="0085440B" w:rsidRDefault="008D549F" w:rsidP="00BE19B6">
      <w:r w:rsidRPr="00C85383">
        <w:t xml:space="preserve">                        </w:t>
      </w:r>
      <w:r w:rsidR="00946874" w:rsidRPr="00C85383">
        <w:t xml:space="preserve"> </w:t>
      </w:r>
      <w:r w:rsidR="00C85383" w:rsidRPr="00C85383">
        <w:t>Czas     o</w:t>
      </w:r>
      <w:r w:rsidR="00C85383">
        <w:t>czekiwania     powiada     Frazer    jest     dla    pacjenta     najtrudniejszy .</w:t>
      </w:r>
    </w:p>
    <w:p w14:paraId="3AAA0947" w14:textId="6DCEA006" w:rsidR="00C85383" w:rsidRDefault="009643C2" w:rsidP="00BE19B6">
      <w:r>
        <w:t>Źródłem</w:t>
      </w:r>
      <w:r w:rsidR="00C85383">
        <w:t xml:space="preserve">    tej     trudności     jest    niepewność    (    stan    nieoznaczony ) . </w:t>
      </w:r>
    </w:p>
    <w:p w14:paraId="2832C781" w14:textId="77777777" w:rsidR="00C85383" w:rsidRDefault="00C85383" w:rsidP="00BE19B6">
      <w:r>
        <w:t>Jak   podaje     Frazer    (na     podstawie     długoletnich    swoich     badań   z    pacjentami )      pacjent,   którego    czeka   zabieg     dokonuje      rozmaitej    „   KALKULACJI „   .   Operacja    mi    pomoże .    Po   operacji     będzie    żyło   mi     się    ;lżej .  Albo  ;    „   Nie    przeżyję     trudów   operacji       Albo ;   „   Operacja      się     nie    uda .  Zostanę    kaleką     na   całe    życie   .    Będę    na   łasce    innych     ludzi  .    Stanę    się   dla nich     ciężarem   Żona    mnie    rzuci    etc.  8</w:t>
      </w:r>
    </w:p>
    <w:p w14:paraId="3F1C6A1E" w14:textId="77777777" w:rsidR="00C85383" w:rsidRDefault="00C85383" w:rsidP="00BE19B6"/>
    <w:p w14:paraId="401FDAF6" w14:textId="77777777" w:rsidR="00C85383" w:rsidRDefault="00C85383" w:rsidP="00BE19B6">
      <w:r>
        <w:t xml:space="preserve">                      Nikt    ni</w:t>
      </w:r>
      <w:r w:rsidR="006079DD">
        <w:t>e</w:t>
      </w:r>
      <w:r>
        <w:t xml:space="preserve">   może    dać      gwarancji , że    operacja     uda    się   , albo ;     </w:t>
      </w:r>
      <w:r w:rsidR="006079DD">
        <w:t>dojdzie     do    powikłań     nieodwracalnych  .     Każda    operacja   (   zabieg   )   zawsze    związane    są   z    pewnym     ryzykiem   (    stanem     nieoznaczonym  )   ,    czyli     stanem    kwantowym .</w:t>
      </w:r>
    </w:p>
    <w:p w14:paraId="211FF5F2" w14:textId="77777777" w:rsidR="006079DD" w:rsidRDefault="006079DD" w:rsidP="00BE19B6">
      <w:r>
        <w:t xml:space="preserve">                              Ten     czas    psychicznego    zmagania    się    samym   z    sobą      okupiony    jest      dużym     bagażem     zmartwienia .</w:t>
      </w:r>
    </w:p>
    <w:p w14:paraId="622B11F0" w14:textId="77777777" w:rsidR="006079DD" w:rsidRDefault="006079DD" w:rsidP="00BE19B6">
      <w:r>
        <w:t xml:space="preserve">                    Wprawdzie    medyk i    bliscy   pocieszają    chorego ,    ale    nie    mogą    wczuć    się   w   jego    duszę  .   Do    głosu     dochodzi      filozofia     strachu .    Chociaż    sam    chory    może      </w:t>
      </w:r>
      <w:r w:rsidR="00AE3283">
        <w:t>„   grać   „    rolę      nieustraszonego     bohatera   ,    to    jednak     w    ten    sposób     próbuje    on     pocieszyć     sam    siebie .   9</w:t>
      </w:r>
    </w:p>
    <w:p w14:paraId="295C19E7" w14:textId="77777777" w:rsidR="00AE3283" w:rsidRDefault="00AE3283" w:rsidP="00BE19B6"/>
    <w:p w14:paraId="4D5A741B" w14:textId="77777777" w:rsidR="00AE3283" w:rsidRDefault="00AE3283" w:rsidP="00BE19B6">
      <w:r>
        <w:lastRenderedPageBreak/>
        <w:t xml:space="preserve">                             Lekarze     z    dużą     dozą    rutyny     lekceważą     stan   psychiczny    chorego   , i    najczęściej    kwitują     to    słowami ‘;   „    Dobra ,    dobra , niech    pan    przestanie    panikować  „  . </w:t>
      </w:r>
    </w:p>
    <w:p w14:paraId="22250AB3" w14:textId="77777777" w:rsidR="00AE3283" w:rsidRDefault="00AE3283" w:rsidP="00BE19B6">
      <w:r>
        <w:t xml:space="preserve">                     Oczywiście   ,    to    żadne   pocieszenie .    </w:t>
      </w:r>
      <w:proofErr w:type="spellStart"/>
      <w:r>
        <w:t>Atystenes</w:t>
      </w:r>
      <w:proofErr w:type="spellEnd"/>
      <w:r>
        <w:t xml:space="preserve">    powiadał  , ze;    „     Dobry    lekarz    leczy    nie    tylko     ciało  ,   ale    i   duszę  „ .   10</w:t>
      </w:r>
    </w:p>
    <w:p w14:paraId="0218352C" w14:textId="77777777" w:rsidR="00AE3283" w:rsidRDefault="00AE3283" w:rsidP="00BE19B6">
      <w:r>
        <w:t xml:space="preserve">           I    chyba    jest    to    uniwersalna    dewiza  .</w:t>
      </w:r>
    </w:p>
    <w:p w14:paraId="75BC78AD" w14:textId="77777777" w:rsidR="002D0444" w:rsidRDefault="002D0444" w:rsidP="00BE19B6"/>
    <w:p w14:paraId="5A6E7EAF" w14:textId="21B63A37" w:rsidR="002D0444" w:rsidRDefault="002D0444" w:rsidP="00BE19B6">
      <w:r>
        <w:t xml:space="preserve">W    każdym     </w:t>
      </w:r>
      <w:r w:rsidR="009643C2">
        <w:t>bądź</w:t>
      </w:r>
      <w:r>
        <w:t xml:space="preserve">    razie    faza    oczekiwania    na   zabieg     jest    dla     pacjenta    wyczerpująca     nie    fizycznie , ale    właśnie    psychicznie  .</w:t>
      </w:r>
    </w:p>
    <w:p w14:paraId="5BFED777" w14:textId="5582045F" w:rsidR="002D0444" w:rsidRDefault="002D0444" w:rsidP="00BE19B6">
      <w:r>
        <w:t xml:space="preserve">Dlatego    w    tej    fazie    oczekiwania      personel    medyczny   i    pomocniczy     </w:t>
      </w:r>
      <w:r w:rsidR="009643C2">
        <w:t>powinien</w:t>
      </w:r>
      <w:r>
        <w:t xml:space="preserve">   z    dużą    dozą    troski    i    ciepła     odnosić    się     do    chorego .</w:t>
      </w:r>
    </w:p>
    <w:p w14:paraId="5A9CCC8A" w14:textId="77777777" w:rsidR="002D0444" w:rsidRDefault="002D0444" w:rsidP="00BE19B6">
      <w:r>
        <w:t xml:space="preserve">             Nie    wystarcza    tutaj    sam    wywiad     lekarski ,   ale    też    jakaś    doza     rozmowy    bardzo    osobistej   ,   pocieszającej   </w:t>
      </w:r>
      <w:r w:rsidR="0023122D">
        <w:t>,</w:t>
      </w:r>
      <w:r>
        <w:t xml:space="preserve">   dodającej      choremu     otuchy . Faza    oczekiwania    na    zabieg    jest    najbardziej      wrażliwym     okresem      dla    pacjenta .    Psychicznie     niespokojnym  ,.   Wyczerpującym .</w:t>
      </w:r>
      <w:r w:rsidR="0023122D">
        <w:t xml:space="preserve">     U    wielu    chorób    obserwuje      się       stan     rozdrażnienia    ,  czy   niepokoju.     Cała     psychika     chorego    skupiona    jest    na   zabiegu , a   de     facto .na   pytaniu ;    czy    przeżyję   .   Czy    operacja    się   powiedzie  .   Czy    wytrzyma    serce    ?    Te    pytania    zaprzątają    umysł     chorego   ,   który    jest   w    stanie   :   „    </w:t>
      </w:r>
      <w:proofErr w:type="spellStart"/>
      <w:r w:rsidR="0023122D">
        <w:t>unruhig</w:t>
      </w:r>
      <w:proofErr w:type="spellEnd"/>
      <w:r w:rsidR="0023122D">
        <w:t xml:space="preserve"> „ . 11</w:t>
      </w:r>
    </w:p>
    <w:p w14:paraId="4C5FC1F1" w14:textId="77777777" w:rsidR="002D0444" w:rsidRDefault="002D0444" w:rsidP="00BE19B6"/>
    <w:p w14:paraId="10A02567" w14:textId="77777777" w:rsidR="002D0444" w:rsidRDefault="002D0444" w:rsidP="00BE19B6"/>
    <w:p w14:paraId="6AC794A4" w14:textId="77777777" w:rsidR="002D0444" w:rsidRDefault="0023122D" w:rsidP="00BE19B6">
      <w:r>
        <w:t xml:space="preserve">               Druga    faza     ;    samego   zabiegu     </w:t>
      </w:r>
      <w:r w:rsidR="004922F9">
        <w:t>nie</w:t>
      </w:r>
      <w:r>
        <w:t xml:space="preserve">sie    pewien    ładunek    emocji , ale   ma    to   do   siebie ; że,     jest   ona    krótkotrwała    ,  a   często i    nieuświadamiana .  Jest   to   faza    przejściowa . </w:t>
      </w:r>
    </w:p>
    <w:p w14:paraId="059E4893" w14:textId="77777777" w:rsidR="000B44BB" w:rsidRDefault="0023122D" w:rsidP="00BE19B6">
      <w:r>
        <w:t xml:space="preserve">         </w:t>
      </w:r>
      <w:r w:rsidR="004922F9">
        <w:t xml:space="preserve">      Zupełnie    inaczej    prze</w:t>
      </w:r>
      <w:r>
        <w:t>biega     trzecia     faza     leczenia    klinicznego   .    Kiedy     dojdę     sprawności   .   Kiedy    opuści    mnie    ból   ., Kiedy    będę    sprawny .    Zdrowy    jak     przed    chorobą   ?</w:t>
      </w:r>
      <w:r w:rsidR="004922F9">
        <w:t>I tu znowu dobry kontakt z fizjoterapeutą  który dotrze do psychiki pacjenta może przyspieszyć  okres rehabilitacji albo go wydłużyć. Tylko  dlatego że ,</w:t>
      </w:r>
      <w:r w:rsidR="000B44BB">
        <w:t xml:space="preserve"> same procedury  i wiedza o </w:t>
      </w:r>
      <w:r w:rsidR="000B44BB">
        <w:lastRenderedPageBreak/>
        <w:t>chorobie nie wystarczą .w tej fazie należy dotrzeć do obaw i lęków pacjenta a cały proces rehabilitacji nie będzie tak problematyczny.</w:t>
      </w:r>
    </w:p>
    <w:p w14:paraId="2452DF95" w14:textId="77777777" w:rsidR="0023122D" w:rsidRDefault="0023122D" w:rsidP="00BE19B6">
      <w:r>
        <w:t xml:space="preserve">               Statystycznie      rzecz    traktując    zdecydowana    większość       pacjentów      wychodzi     zwycięsko     </w:t>
      </w:r>
      <w:r w:rsidR="008C51AD">
        <w:t xml:space="preserve">  z   procesu    leczenia   .   Ale    mała     część     chorych     wraca     bardzo    opornie     do   zdrowia .</w:t>
      </w:r>
    </w:p>
    <w:p w14:paraId="1A58291A" w14:textId="77777777" w:rsidR="008C51AD" w:rsidRDefault="008C51AD" w:rsidP="00BE19B6">
      <w:r>
        <w:t xml:space="preserve">                  Wyczerpany   jest    personel    medyczny    jak   i   sam    pacjent .</w:t>
      </w:r>
    </w:p>
    <w:p w14:paraId="432D9958" w14:textId="77777777" w:rsidR="002D0444" w:rsidRDefault="008C51AD" w:rsidP="00BE19B6">
      <w:r>
        <w:t>Wszyscy    dookoła     tracą    siły  .   W    to   miejsce    wchodzi    znużenie    i    ogólne    zmęczenie    całą    tą   sytuacją   .</w:t>
      </w:r>
    </w:p>
    <w:p w14:paraId="4760A913" w14:textId="77777777" w:rsidR="008C51AD" w:rsidRDefault="008C51AD" w:rsidP="00BE19B6">
      <w:r>
        <w:t xml:space="preserve">                            W    takich    sytuacjach     potrzebny     jest    choremu    psycholog    kliniczny ,   dla     jego   własnych    potrzeb . Pole   manewru      lekarza    jest   tu   niewielkie .     Szczerze    mówiąc     taki  chory   powinien    korzystać   z    opieki    psychiatry .</w:t>
      </w:r>
    </w:p>
    <w:p w14:paraId="62430B27" w14:textId="77777777" w:rsidR="008C51AD" w:rsidRDefault="008C51AD" w:rsidP="00BE19B6">
      <w:r>
        <w:t xml:space="preserve"> </w:t>
      </w:r>
    </w:p>
    <w:p w14:paraId="410FBB6C" w14:textId="77777777" w:rsidR="008C51AD" w:rsidRDefault="008C51AD" w:rsidP="00BE19B6"/>
    <w:p w14:paraId="1395F96D" w14:textId="77777777" w:rsidR="008C51AD" w:rsidRDefault="008C51AD" w:rsidP="00BE19B6">
      <w:r>
        <w:t>3.   Konkluzje .</w:t>
      </w:r>
    </w:p>
    <w:p w14:paraId="7B8E803E" w14:textId="77777777" w:rsidR="008C51AD" w:rsidRPr="000B44BB" w:rsidRDefault="008C51AD" w:rsidP="00BE19B6">
      <w:pPr>
        <w:rPr>
          <w:b/>
        </w:rPr>
      </w:pPr>
      <w:r w:rsidRPr="000B44BB">
        <w:rPr>
          <w:b/>
        </w:rPr>
        <w:t xml:space="preserve">                     W     nowoczesnym    leczeniu     klinicznym     choremu    potrzebna   jest    pomoc    medyczna   ,   i  w    tym   samym    stopniu    psychologiczna .</w:t>
      </w:r>
    </w:p>
    <w:p w14:paraId="24DACCD3" w14:textId="77777777" w:rsidR="009F2717" w:rsidRDefault="008C51AD" w:rsidP="00BE19B6">
      <w:r>
        <w:t xml:space="preserve">                      Zaniedbanie    jednej  z     nich    utrudnia    proces     leczenia   , i   podraża    </w:t>
      </w:r>
      <w:proofErr w:type="spellStart"/>
      <w:r>
        <w:t>koszta</w:t>
      </w:r>
      <w:proofErr w:type="spellEnd"/>
      <w:r>
        <w:t xml:space="preserve">      samych   zabiegów .   Językiem     ekonomisty      byśmy    powiedzieli , ze;    jest    to   leczenie    mało     wydajne .</w:t>
      </w:r>
    </w:p>
    <w:p w14:paraId="78F08FB1" w14:textId="77777777" w:rsidR="009F2717" w:rsidRDefault="009F2717" w:rsidP="00BE19B6">
      <w:r>
        <w:t xml:space="preserve">                 Aby    postulaty ,    jakie    tu   zawarliśmy     miały   swoje    przełożenie     na    grunt    praktyki   niezbędna     staje    się    nowoczesna     edukacja    lekarzy .</w:t>
      </w:r>
    </w:p>
    <w:p w14:paraId="3FC57FB9" w14:textId="77777777" w:rsidR="009F2717" w:rsidRDefault="009F2717" w:rsidP="00BE19B6">
      <w:r>
        <w:t xml:space="preserve">             Lekarz     współczesny   ,    to   nie    tylko    medyk   w    klasycznym     rozumieniu .    To     także    psycholog ,.    dla     którego   psychologia   ,     to  jak    skalpel   u   chirurga .  12</w:t>
      </w:r>
    </w:p>
    <w:p w14:paraId="16C1B0F4" w14:textId="2991C098" w:rsidR="009F2717" w:rsidRDefault="009F2717" w:rsidP="00BE19B6">
      <w:r>
        <w:t xml:space="preserve">             </w:t>
      </w:r>
      <w:r w:rsidR="008C51AD">
        <w:t xml:space="preserve">                                 </w:t>
      </w:r>
      <w:r>
        <w:t xml:space="preserve">Wśród    lekarzy   wciąż      pokutuje    dewiza ,    wedle    której  ,  medyk    jest     od    ciała     jednak      to   jest    wielki    błąd .    Zdarza    </w:t>
      </w:r>
      <w:r>
        <w:lastRenderedPageBreak/>
        <w:t xml:space="preserve">się  , że    często     ciepłe     słowa    otuchy      </w:t>
      </w:r>
      <w:r w:rsidR="009643C2">
        <w:t>potrafią</w:t>
      </w:r>
      <w:r>
        <w:t xml:space="preserve">   choremu     </w:t>
      </w:r>
      <w:r w:rsidR="009643C2">
        <w:t>przewrócić</w:t>
      </w:r>
      <w:r>
        <w:t xml:space="preserve">    wi</w:t>
      </w:r>
      <w:r w:rsidR="009643C2">
        <w:t>a</w:t>
      </w:r>
      <w:r>
        <w:t xml:space="preserve">rę      ,że     pacjent    wyjdzie   z   opresji .    </w:t>
      </w:r>
    </w:p>
    <w:p w14:paraId="1FAE44D4" w14:textId="77777777" w:rsidR="009F2717" w:rsidRDefault="009F2717" w:rsidP="00BE19B6"/>
    <w:p w14:paraId="7B9337BA" w14:textId="77777777" w:rsidR="009F2717" w:rsidRDefault="009F2717" w:rsidP="00BE19B6">
      <w:r>
        <w:t xml:space="preserve">                 Taka    wiara    potrzebna    jest       choremu ,   jak i   lekarzowi    w   tym   samym     stopniu .   Wspomniany   w    tej    pracy    Frazer   ; przytacza     liczne    przykłady ,   kied</w:t>
      </w:r>
      <w:r w:rsidR="00A169A1">
        <w:t>y   chorym , a     medykiem   zawiązywa</w:t>
      </w:r>
      <w:r>
        <w:t>ły    się     nici     przyjaźni  .    Tacy   chorzy    na   ogół    szybko    powracali     do   zdrowia .</w:t>
      </w:r>
    </w:p>
    <w:p w14:paraId="59CDDC0C" w14:textId="77777777" w:rsidR="008C51AD" w:rsidRDefault="009F2717" w:rsidP="00BE19B6">
      <w:r>
        <w:t>To     oczywiście     sukces    psychologii , a   de    facto    m</w:t>
      </w:r>
      <w:r w:rsidR="00A169A1">
        <w:t>edyka   ,   który    do    samych     technik     medycznych włączył    również  przeżycia     psychiczne  i     do   nich</w:t>
      </w:r>
      <w:r w:rsidR="00773357">
        <w:t xml:space="preserve">  się    odwołał .   13</w:t>
      </w:r>
      <w:r>
        <w:t>.</w:t>
      </w:r>
    </w:p>
    <w:p w14:paraId="497F8D67" w14:textId="77777777" w:rsidR="008C51AD" w:rsidRDefault="00A169A1" w:rsidP="00BE19B6">
      <w:r>
        <w:t xml:space="preserve">                           Kulturowo      jesteśmy    przywykli    do     faktu , że    pacjent     cierpi     fizycznie ,     co     oczywiście    jest     prawdą   , ale     należy    pamiętać ,   że    jego    psychika     również     cierpi ,    jakkolwiek     j</w:t>
      </w:r>
      <w:r w:rsidR="001E482B">
        <w:t>e</w:t>
      </w:r>
      <w:r>
        <w:t>st    to     cierpienie     introspekcyjne     (    ukryte  ) .</w:t>
      </w:r>
    </w:p>
    <w:p w14:paraId="3D60887A" w14:textId="77777777" w:rsidR="00A169A1" w:rsidRDefault="00A169A1" w:rsidP="00BE19B6">
      <w:r>
        <w:t xml:space="preserve">                 Doświadczenie      medyczne     pokazuje   ,</w:t>
      </w:r>
      <w:r w:rsidR="001E482B">
        <w:t xml:space="preserve">jak     doniosłe    znaczenie    ma      dla   chorego     życzliwe    podejście    medyka     do    jego     osobistych     przeżyć . </w:t>
      </w:r>
    </w:p>
    <w:p w14:paraId="3B6084EA" w14:textId="77777777" w:rsidR="001E482B" w:rsidRDefault="001E482B" w:rsidP="00BE19B6">
      <w:r>
        <w:t xml:space="preserve">             Nie    chodzi    tu o   to , aby    nad    chorym    lamentować   .    W    zupełności     starczy     uśmiech   ,     dobre    słowo     ,    miły    gest ,   które    mówiły    by    choremu ;   „    pamiętam      o   Tobie   „ ,     albo;   „    jestem   z    Tobą    </w:t>
      </w:r>
      <w:proofErr w:type="spellStart"/>
      <w:r>
        <w:t>etc</w:t>
      </w:r>
      <w:proofErr w:type="spellEnd"/>
      <w:r>
        <w:t>;.</w:t>
      </w:r>
    </w:p>
    <w:p w14:paraId="00D7E1A0" w14:textId="77777777" w:rsidR="008C51AD" w:rsidRDefault="001E482B" w:rsidP="00BE19B6">
      <w:r>
        <w:t xml:space="preserve">                      Pacjent   musi     czuć, że    jest     w   polu    obserwacji    medyka . W     przeciwnym     razie     ma    poczucie     ;”    odstawionego     na    boczne     tory  „   14</w:t>
      </w:r>
    </w:p>
    <w:p w14:paraId="74F757B7" w14:textId="77777777" w:rsidR="001E482B" w:rsidRDefault="001E482B" w:rsidP="00BE19B6">
      <w:r>
        <w:t xml:space="preserve">        Tymczasem    praktyka    pokazuje , że    medycy    </w:t>
      </w:r>
      <w:r w:rsidR="001A07FB">
        <w:t xml:space="preserve">dosyć    często    ignorują       </w:t>
      </w:r>
    </w:p>
    <w:p w14:paraId="4FED0835" w14:textId="77777777" w:rsidR="008C51AD" w:rsidRDefault="001A07FB" w:rsidP="00BE19B6">
      <w:r>
        <w:t xml:space="preserve">Takie    zachowania .   Wymigują    się    brakiem   czasu   ,     nawałem    pracy     </w:t>
      </w:r>
      <w:proofErr w:type="spellStart"/>
      <w:r>
        <w:t>etc</w:t>
      </w:r>
      <w:proofErr w:type="spellEnd"/>
      <w:r>
        <w:t xml:space="preserve">;.    Szukają     dla     swoich    niewłaściwych   </w:t>
      </w:r>
      <w:proofErr w:type="spellStart"/>
      <w:r>
        <w:t>zachowań</w:t>
      </w:r>
      <w:proofErr w:type="spellEnd"/>
      <w:r>
        <w:t xml:space="preserve">    „     usprawiedliwienia „ .</w:t>
      </w:r>
    </w:p>
    <w:p w14:paraId="5360C0E1" w14:textId="77777777" w:rsidR="001A07FB" w:rsidRDefault="001A07FB" w:rsidP="00BE19B6">
      <w:r>
        <w:t xml:space="preserve">Rudolf     </w:t>
      </w:r>
      <w:proofErr w:type="spellStart"/>
      <w:r>
        <w:t>Schleichert</w:t>
      </w:r>
      <w:proofErr w:type="spellEnd"/>
      <w:r>
        <w:t xml:space="preserve">     w   pracy    ; Psychologie     von    </w:t>
      </w:r>
      <w:proofErr w:type="spellStart"/>
      <w:r>
        <w:t>Leiden</w:t>
      </w:r>
      <w:proofErr w:type="spellEnd"/>
      <w:r>
        <w:t xml:space="preserve">    </w:t>
      </w:r>
      <w:proofErr w:type="spellStart"/>
      <w:r>
        <w:t>und</w:t>
      </w:r>
      <w:proofErr w:type="spellEnd"/>
      <w:r>
        <w:t xml:space="preserve">    </w:t>
      </w:r>
      <w:proofErr w:type="spellStart"/>
      <w:r>
        <w:t>Schmerzen</w:t>
      </w:r>
      <w:proofErr w:type="spellEnd"/>
      <w:r>
        <w:t xml:space="preserve">    pisze     następująco   ;</w:t>
      </w:r>
    </w:p>
    <w:p w14:paraId="41D45998" w14:textId="77777777" w:rsidR="001A07FB" w:rsidRDefault="001A07FB" w:rsidP="00BE19B6">
      <w:r>
        <w:lastRenderedPageBreak/>
        <w:t xml:space="preserve">           „     Na    to ,    aby     rozumieć     duszę    chorego     trzeba    samemu    być    chorym ;  wówczas    to   ,    jesteśmy   w   „    symbiozie   z    cierpiącym   „   .   15</w:t>
      </w:r>
    </w:p>
    <w:p w14:paraId="0A7DFE9A" w14:textId="77777777" w:rsidR="008C51AD" w:rsidRDefault="001A07FB" w:rsidP="00BE19B6">
      <w:r>
        <w:t xml:space="preserve">Oczywiście     </w:t>
      </w:r>
      <w:proofErr w:type="spellStart"/>
      <w:r>
        <w:t>Schleich</w:t>
      </w:r>
      <w:r w:rsidR="00347BBD">
        <w:t>e</w:t>
      </w:r>
      <w:r>
        <w:t>rt</w:t>
      </w:r>
      <w:proofErr w:type="spellEnd"/>
      <w:r>
        <w:t xml:space="preserve">    ma   na    myśli   okoliczność   ,    którą    psycholodzy     kwantowi     nazywają   ;     „      kwantowym     rezonansem      de    </w:t>
      </w:r>
      <w:proofErr w:type="spellStart"/>
      <w:r>
        <w:t>Broglie”a</w:t>
      </w:r>
      <w:proofErr w:type="spellEnd"/>
      <w:r>
        <w:t xml:space="preserve"> </w:t>
      </w:r>
      <w:r w:rsidR="00347BBD">
        <w:t>.</w:t>
      </w:r>
    </w:p>
    <w:p w14:paraId="1E9D2061" w14:textId="77777777" w:rsidR="008C51AD" w:rsidRDefault="008C51AD" w:rsidP="00BE19B6"/>
    <w:p w14:paraId="0CEFF931" w14:textId="77777777" w:rsidR="008C51AD" w:rsidRDefault="008C51AD" w:rsidP="00BE19B6"/>
    <w:p w14:paraId="6D377902" w14:textId="77777777" w:rsidR="008C51AD" w:rsidRDefault="00347BBD" w:rsidP="00BE19B6">
      <w:r>
        <w:t>4  .Podsumowanie .</w:t>
      </w:r>
    </w:p>
    <w:p w14:paraId="042A2203" w14:textId="77777777" w:rsidR="00347BBD" w:rsidRDefault="00347BBD" w:rsidP="00BE19B6"/>
    <w:p w14:paraId="5F67904D" w14:textId="77777777" w:rsidR="00347BBD" w:rsidRDefault="00347BBD" w:rsidP="00BE19B6">
      <w:r>
        <w:t xml:space="preserve">                 W    tradycyjnym     lecznictwie       ciągle   nie    docenia     się      wątku   psychologicznego    w    medycynie .</w:t>
      </w:r>
    </w:p>
    <w:p w14:paraId="2317B131" w14:textId="77777777" w:rsidR="00347BBD" w:rsidRDefault="00347BBD" w:rsidP="00BE19B6">
      <w:r>
        <w:t xml:space="preserve">     Wielu    psychologów    klinicznych   popełnia      poważne     błędy   . Piszą    oni  , że      troska    psychologiczna    obowiązuje      medyka  .   A    to   jest    nieprawda .    Nastawienie     psychiczne     obowiązuje      medyka   , i    pacjenta  w    tym   samym    stopniu .</w:t>
      </w:r>
    </w:p>
    <w:p w14:paraId="5EF568C2" w14:textId="77777777" w:rsidR="00347BBD" w:rsidRDefault="00347BBD" w:rsidP="00BE19B6"/>
    <w:p w14:paraId="07C0D104" w14:textId="77777777" w:rsidR="00347BBD" w:rsidRDefault="00347BBD" w:rsidP="00BE19B6">
      <w:r>
        <w:t xml:space="preserve">           Medyk   i   pacjent    mają    stanowić     „    całość  „   (    </w:t>
      </w:r>
      <w:proofErr w:type="spellStart"/>
      <w:r>
        <w:t>Gestalt</w:t>
      </w:r>
      <w:proofErr w:type="spellEnd"/>
      <w:r>
        <w:t xml:space="preserve"> )     w   logistyce    leczenia ,  a   nie    odrębne      solo    dwóch    osób ,   co   bardzo    często     obserwujemy   w     codziennej    praktyce .</w:t>
      </w:r>
    </w:p>
    <w:p w14:paraId="0B1F4792" w14:textId="77777777" w:rsidR="00347BBD" w:rsidRDefault="00347BBD" w:rsidP="00BE19B6"/>
    <w:p w14:paraId="4A095998" w14:textId="77777777" w:rsidR="00347BBD" w:rsidRDefault="00347BBD" w:rsidP="00BE19B6">
      <w:r>
        <w:t xml:space="preserve">                             Psychologiczne    relacje   ;     pacjent  -    medyk   ,    są    tak    ważne     w   procedurze     leczenia    jak   ;     tabletka   ,   zastrzyk ,    zabieg  ,     czy    operacja .   Tymczasem  w      lecznictwie    obowiązuje      dominacja     leczenia       czysto   medycznego    nad     psychicznym .</w:t>
      </w:r>
    </w:p>
    <w:p w14:paraId="63BF06D7" w14:textId="77777777" w:rsidR="00D3488C" w:rsidRDefault="00F96F8D" w:rsidP="00BE19B6">
      <w:r>
        <w:t xml:space="preserve">              Najwyższy     czas    tą     filozofię     zmienić . W    dzisiejszej    medycynie    zbyt     łatwo    wierzymy    technologii    leczenia , a     zbyt    mało    samej     ps</w:t>
      </w:r>
      <w:r w:rsidR="008113B6">
        <w:t xml:space="preserve">ychice .    A    przecież    jak mawiał     </w:t>
      </w:r>
      <w:proofErr w:type="spellStart"/>
      <w:r w:rsidR="008113B6">
        <w:t>Atystenes</w:t>
      </w:r>
      <w:proofErr w:type="spellEnd"/>
      <w:r w:rsidR="008113B6">
        <w:t xml:space="preserve">    są    to    byty     nierozłączne .   </w:t>
      </w:r>
      <w:r>
        <w:t xml:space="preserve">,    o    czym     pisał    już     blisko    trzy   tysiące    lat     temu     mędrzec   z   antycznej     Larisy </w:t>
      </w:r>
      <w:r w:rsidR="008113B6">
        <w:t xml:space="preserve"> 16</w:t>
      </w:r>
      <w:r>
        <w:t>.</w:t>
      </w:r>
    </w:p>
    <w:p w14:paraId="32765227" w14:textId="77777777" w:rsidR="0006367F" w:rsidRDefault="0006367F" w:rsidP="00D3488C">
      <w:pPr>
        <w:ind w:firstLine="708"/>
      </w:pPr>
      <w:proofErr w:type="spellStart"/>
      <w:r>
        <w:lastRenderedPageBreak/>
        <w:t>Covid</w:t>
      </w:r>
      <w:proofErr w:type="spellEnd"/>
      <w:r>
        <w:t xml:space="preserve"> pokazał naszą słabość, gdzie brak kontaktu z drugim człowiekiem potrafi osłabić nie tylko nasze ciało, ale przede wszystkim psychikę. Może, dlatego nadszedł czas by postawić na </w:t>
      </w:r>
      <w:proofErr w:type="spellStart"/>
      <w:r>
        <w:t>holistykę</w:t>
      </w:r>
      <w:proofErr w:type="spellEnd"/>
      <w:r>
        <w:t>, nie tylko na ciało, ale również na naszą duszę.</w:t>
      </w:r>
    </w:p>
    <w:p w14:paraId="003A792A" w14:textId="77777777" w:rsidR="00F96F8D" w:rsidRDefault="00F96F8D" w:rsidP="00BE19B6"/>
    <w:p w14:paraId="5E46EF50" w14:textId="77777777" w:rsidR="00F96F8D" w:rsidRDefault="00F96F8D" w:rsidP="00BE19B6"/>
    <w:p w14:paraId="6257AC99" w14:textId="77777777" w:rsidR="00F96F8D" w:rsidRDefault="00F96F8D" w:rsidP="00BE19B6"/>
    <w:p w14:paraId="58855E52" w14:textId="77777777" w:rsidR="00F96F8D" w:rsidRDefault="00F96F8D" w:rsidP="00BE19B6"/>
    <w:p w14:paraId="0F80497B" w14:textId="77777777" w:rsidR="00F96F8D" w:rsidRDefault="00F96F8D" w:rsidP="00BE19B6"/>
    <w:p w14:paraId="478FB76B" w14:textId="77777777" w:rsidR="00F96F8D" w:rsidRDefault="00F96F8D" w:rsidP="00BE19B6"/>
    <w:p w14:paraId="6F7C6580" w14:textId="77777777" w:rsidR="00F96F8D" w:rsidRDefault="00F96F8D" w:rsidP="00BE19B6"/>
    <w:p w14:paraId="124ED358" w14:textId="77777777" w:rsidR="00F96F8D" w:rsidRPr="008113B6" w:rsidRDefault="00F96F8D" w:rsidP="00BE19B6">
      <w:pPr>
        <w:rPr>
          <w:lang w:val="en-US"/>
        </w:rPr>
      </w:pPr>
      <w:proofErr w:type="spellStart"/>
      <w:r w:rsidRPr="008113B6">
        <w:rPr>
          <w:lang w:val="en-US"/>
        </w:rPr>
        <w:t>Przypisy</w:t>
      </w:r>
      <w:proofErr w:type="spellEnd"/>
      <w:r w:rsidRPr="008113B6">
        <w:rPr>
          <w:lang w:val="en-US"/>
        </w:rPr>
        <w:t xml:space="preserve"> .</w:t>
      </w:r>
    </w:p>
    <w:p w14:paraId="750E838C" w14:textId="77777777" w:rsidR="00F96F8D" w:rsidRPr="008113B6" w:rsidRDefault="00F96F8D" w:rsidP="00BE19B6">
      <w:pPr>
        <w:rPr>
          <w:lang w:val="en-US"/>
        </w:rPr>
      </w:pPr>
    </w:p>
    <w:p w14:paraId="48D994FC" w14:textId="77777777" w:rsidR="00F96F8D" w:rsidRPr="00214E88" w:rsidRDefault="008113B6" w:rsidP="00BE19B6">
      <w:r w:rsidRPr="008113B6">
        <w:rPr>
          <w:lang w:val="en-US"/>
        </w:rPr>
        <w:t xml:space="preserve">1., G., </w:t>
      </w:r>
      <w:proofErr w:type="spellStart"/>
      <w:r w:rsidRPr="008113B6">
        <w:rPr>
          <w:lang w:val="en-US"/>
        </w:rPr>
        <w:t>SuBmann</w:t>
      </w:r>
      <w:proofErr w:type="spellEnd"/>
      <w:r w:rsidRPr="008113B6">
        <w:rPr>
          <w:lang w:val="en-US"/>
        </w:rPr>
        <w:t xml:space="preserve"> , </w:t>
      </w:r>
      <w:proofErr w:type="spellStart"/>
      <w:r w:rsidRPr="008113B6">
        <w:rPr>
          <w:lang w:val="en-US"/>
        </w:rPr>
        <w:t>Zur</w:t>
      </w:r>
      <w:proofErr w:type="spellEnd"/>
      <w:r w:rsidRPr="008113B6">
        <w:rPr>
          <w:lang w:val="en-US"/>
        </w:rPr>
        <w:t xml:space="preserve">    </w:t>
      </w:r>
      <w:proofErr w:type="spellStart"/>
      <w:r w:rsidRPr="008113B6">
        <w:rPr>
          <w:lang w:val="en-US"/>
        </w:rPr>
        <w:t>Geswchichte</w:t>
      </w:r>
      <w:proofErr w:type="spellEnd"/>
      <w:r w:rsidRPr="008113B6">
        <w:rPr>
          <w:lang w:val="en-US"/>
        </w:rPr>
        <w:t xml:space="preserve">    d e</w:t>
      </w:r>
      <w:r>
        <w:rPr>
          <w:lang w:val="en-US"/>
        </w:rPr>
        <w:t xml:space="preserve">r     </w:t>
      </w:r>
      <w:proofErr w:type="spellStart"/>
      <w:r>
        <w:rPr>
          <w:lang w:val="en-US"/>
        </w:rPr>
        <w:t>griechischen</w:t>
      </w:r>
      <w:proofErr w:type="spellEnd"/>
      <w:r>
        <w:rPr>
          <w:lang w:val="en-US"/>
        </w:rPr>
        <w:t xml:space="preserve">    Philosophie ,   </w:t>
      </w:r>
      <w:proofErr w:type="spellStart"/>
      <w:r>
        <w:rPr>
          <w:lang w:val="en-US"/>
        </w:rPr>
        <w:t>Munchen</w:t>
      </w:r>
      <w:proofErr w:type="spellEnd"/>
      <w:r>
        <w:rPr>
          <w:lang w:val="en-US"/>
        </w:rPr>
        <w:t xml:space="preserve"> -   Passing ,  1978 , s.   </w:t>
      </w:r>
      <w:r w:rsidRPr="00214E88">
        <w:t>83</w:t>
      </w:r>
    </w:p>
    <w:p w14:paraId="5E355C97" w14:textId="77777777" w:rsidR="008113B6" w:rsidRPr="00214E88" w:rsidRDefault="008113B6" w:rsidP="00BE19B6">
      <w:r w:rsidRPr="00214E88">
        <w:t>2.,  TAMŻE ; S. 107</w:t>
      </w:r>
    </w:p>
    <w:p w14:paraId="402DECEA" w14:textId="77777777" w:rsidR="008113B6" w:rsidRPr="00214E88" w:rsidRDefault="008113B6" w:rsidP="00BE19B6">
      <w:pPr>
        <w:rPr>
          <w:lang w:val="en-US"/>
        </w:rPr>
      </w:pPr>
      <w:r w:rsidRPr="008113B6">
        <w:t>3.,  Bliżej ;   J., Czerny , Psychologia    kwantowa ,</w:t>
      </w:r>
      <w:r>
        <w:t xml:space="preserve"> Profesja” , Katowice,    2011 s.  </w:t>
      </w:r>
      <w:r w:rsidRPr="00214E88">
        <w:rPr>
          <w:lang w:val="en-US"/>
        </w:rPr>
        <w:t>59</w:t>
      </w:r>
    </w:p>
    <w:p w14:paraId="3CE6A19A" w14:textId="77777777" w:rsidR="008113B6" w:rsidRDefault="008113B6" w:rsidP="00BE19B6">
      <w:pPr>
        <w:rPr>
          <w:lang w:val="en-US"/>
        </w:rPr>
      </w:pPr>
      <w:r w:rsidRPr="008113B6">
        <w:rPr>
          <w:lang w:val="en-US"/>
        </w:rPr>
        <w:t xml:space="preserve">4., </w:t>
      </w:r>
      <w:proofErr w:type="spellStart"/>
      <w:r w:rsidRPr="008113B6">
        <w:rPr>
          <w:lang w:val="en-US"/>
        </w:rPr>
        <w:t>Bliżej</w:t>
      </w:r>
      <w:proofErr w:type="spellEnd"/>
      <w:r w:rsidRPr="008113B6">
        <w:rPr>
          <w:lang w:val="en-US"/>
        </w:rPr>
        <w:t xml:space="preserve"> ;   W., Garnett , The    Essentials   o</w:t>
      </w:r>
      <w:r>
        <w:rPr>
          <w:lang w:val="en-US"/>
        </w:rPr>
        <w:t>f     quantum     physic .   Baltimore Univ,  Press,  ltd , 1999, s. 231</w:t>
      </w:r>
    </w:p>
    <w:p w14:paraId="76D26D8E" w14:textId="77777777" w:rsidR="008113B6" w:rsidRPr="00214E88" w:rsidRDefault="008113B6" w:rsidP="00BE19B6">
      <w:r w:rsidRPr="00214E88">
        <w:t xml:space="preserve">5 </w:t>
      </w:r>
      <w:r w:rsidR="00C23F79" w:rsidRPr="00214E88">
        <w:t xml:space="preserve">Czyli    </w:t>
      </w:r>
      <w:proofErr w:type="spellStart"/>
      <w:r w:rsidR="00C23F79" w:rsidRPr="00214E88">
        <w:t>antropiczny</w:t>
      </w:r>
      <w:proofErr w:type="spellEnd"/>
      <w:r w:rsidR="00C23F79" w:rsidRPr="00214E88">
        <w:t xml:space="preserve">     bałagan</w:t>
      </w:r>
    </w:p>
    <w:p w14:paraId="01C1CDE9" w14:textId="77777777" w:rsidR="00C23F79" w:rsidRDefault="00C23F79" w:rsidP="00BE19B6">
      <w:pPr>
        <w:rPr>
          <w:lang w:val="en-US"/>
        </w:rPr>
      </w:pPr>
      <w:r w:rsidRPr="00214E88">
        <w:t xml:space="preserve">6., Psych.   Kwant., tamże ;s.  </w:t>
      </w:r>
      <w:r>
        <w:rPr>
          <w:lang w:val="en-US"/>
        </w:rPr>
        <w:t>61</w:t>
      </w:r>
    </w:p>
    <w:p w14:paraId="030517B9" w14:textId="77777777" w:rsidR="00C23F79" w:rsidRPr="00214E88" w:rsidRDefault="00C23F79" w:rsidP="00BE19B6">
      <w:r>
        <w:rPr>
          <w:lang w:val="en-US"/>
        </w:rPr>
        <w:t>7., J,G., Frazer ,  Quantum  Physic     for    Medicine , Ontario ,   “</w:t>
      </w:r>
      <w:proofErr w:type="spellStart"/>
      <w:r>
        <w:rPr>
          <w:lang w:val="en-US"/>
        </w:rPr>
        <w:t>Suffex</w:t>
      </w:r>
      <w:proofErr w:type="spellEnd"/>
      <w:r>
        <w:rPr>
          <w:lang w:val="en-US"/>
        </w:rPr>
        <w:t xml:space="preserve"> : Canada    2007 s.  </w:t>
      </w:r>
      <w:r w:rsidRPr="00214E88">
        <w:t>51</w:t>
      </w:r>
    </w:p>
    <w:p w14:paraId="756BD0E6" w14:textId="77777777" w:rsidR="00C23F79" w:rsidRPr="00214E88" w:rsidRDefault="00C23F79" w:rsidP="00BE19B6">
      <w:r w:rsidRPr="00214E88">
        <w:t>8 .,  Tamże;   s,. 61</w:t>
      </w:r>
    </w:p>
    <w:p w14:paraId="4439FD56" w14:textId="77777777" w:rsidR="00C23F79" w:rsidRPr="00214E88" w:rsidRDefault="00C23F79" w:rsidP="00BE19B6">
      <w:r w:rsidRPr="00214E88">
        <w:t>9 ., Sam    dodaje    sobie    “   odwagi  “</w:t>
      </w:r>
    </w:p>
    <w:p w14:paraId="7FB8B344" w14:textId="77777777" w:rsidR="00C23F79" w:rsidRPr="00214E88" w:rsidRDefault="00C23F79" w:rsidP="00BE19B6">
      <w:r w:rsidRPr="00214E88">
        <w:lastRenderedPageBreak/>
        <w:t xml:space="preserve">10 ., </w:t>
      </w:r>
      <w:proofErr w:type="spellStart"/>
      <w:r w:rsidRPr="00214E88">
        <w:t>SuBmann</w:t>
      </w:r>
      <w:proofErr w:type="spellEnd"/>
      <w:r w:rsidRPr="00214E88">
        <w:t>.  Tamże; s.  115</w:t>
      </w:r>
    </w:p>
    <w:p w14:paraId="6BC22E89" w14:textId="77777777" w:rsidR="00C23F79" w:rsidRPr="00214E88" w:rsidRDefault="00C23F79" w:rsidP="00BE19B6">
      <w:r w:rsidRPr="00214E88">
        <w:t xml:space="preserve">11  ., </w:t>
      </w:r>
      <w:proofErr w:type="spellStart"/>
      <w:r w:rsidRPr="00214E88">
        <w:t>Frazr</w:t>
      </w:r>
      <w:proofErr w:type="spellEnd"/>
      <w:r w:rsidRPr="00214E88">
        <w:t xml:space="preserve">   ,  tamże;   s.   90</w:t>
      </w:r>
    </w:p>
    <w:p w14:paraId="13804146" w14:textId="77777777" w:rsidR="00C23F79" w:rsidRPr="00C23F79" w:rsidRDefault="00C23F79" w:rsidP="00BE19B6">
      <w:r w:rsidRPr="00C23F79">
        <w:t>12 ., Wa</w:t>
      </w:r>
      <w:r>
        <w:t>żny     czynnik    pracy    medyka</w:t>
      </w:r>
    </w:p>
    <w:p w14:paraId="3A54C584" w14:textId="77777777" w:rsidR="00C23F79" w:rsidRPr="00C23F79" w:rsidRDefault="00C23F79" w:rsidP="00BE19B6">
      <w:r w:rsidRPr="00C23F79">
        <w:t xml:space="preserve">  13 .,To   współczesna    sylwetka    lekarza </w:t>
      </w:r>
    </w:p>
    <w:p w14:paraId="612A1D70" w14:textId="77777777" w:rsidR="00C23F79" w:rsidRDefault="00C23F79" w:rsidP="00BE19B6">
      <w:r>
        <w:t xml:space="preserve">   </w:t>
      </w:r>
      <w:r w:rsidRPr="00C23F79">
        <w:t>1</w:t>
      </w:r>
      <w:r w:rsidR="00613D9B">
        <w:t>4  ., Co     cz</w:t>
      </w:r>
      <w:r>
        <w:t>a</w:t>
      </w:r>
      <w:r w:rsidR="00613D9B">
        <w:t>sa</w:t>
      </w:r>
      <w:r>
        <w:t>mi   jest    odczuciem    samego    pacjenta</w:t>
      </w:r>
    </w:p>
    <w:p w14:paraId="27B82C47" w14:textId="77777777" w:rsidR="00C23F79" w:rsidRDefault="00C23F79" w:rsidP="00BE19B6">
      <w:pPr>
        <w:rPr>
          <w:lang w:val="en-US"/>
        </w:rPr>
      </w:pPr>
      <w:r w:rsidRPr="00214E88">
        <w:rPr>
          <w:lang w:val="en-US"/>
        </w:rPr>
        <w:t xml:space="preserve">15 ., R., </w:t>
      </w:r>
      <w:proofErr w:type="spellStart"/>
      <w:r w:rsidRPr="00214E88">
        <w:rPr>
          <w:lang w:val="en-US"/>
        </w:rPr>
        <w:t>Schleichert</w:t>
      </w:r>
      <w:proofErr w:type="spellEnd"/>
      <w:r w:rsidRPr="00214E88">
        <w:rPr>
          <w:lang w:val="en-US"/>
        </w:rPr>
        <w:t xml:space="preserve">  .  </w:t>
      </w:r>
      <w:proofErr w:type="spellStart"/>
      <w:r w:rsidRPr="00C23F79">
        <w:rPr>
          <w:lang w:val="en-US"/>
        </w:rPr>
        <w:t>Psychologie</w:t>
      </w:r>
      <w:proofErr w:type="spellEnd"/>
      <w:r w:rsidRPr="00C23F79">
        <w:rPr>
          <w:lang w:val="en-US"/>
        </w:rPr>
        <w:t xml:space="preserve">     von    Leiden    und    </w:t>
      </w:r>
      <w:proofErr w:type="spellStart"/>
      <w:r w:rsidRPr="00C23F79">
        <w:rPr>
          <w:lang w:val="en-US"/>
        </w:rPr>
        <w:t>Schmerzen</w:t>
      </w:r>
      <w:proofErr w:type="spellEnd"/>
      <w:r w:rsidRPr="00C23F79">
        <w:rPr>
          <w:lang w:val="en-US"/>
        </w:rPr>
        <w:t xml:space="preserve">  ,    </w:t>
      </w:r>
      <w:proofErr w:type="spellStart"/>
      <w:r w:rsidRPr="00C23F79">
        <w:rPr>
          <w:lang w:val="en-US"/>
        </w:rPr>
        <w:t>Mun</w:t>
      </w:r>
      <w:r>
        <w:rPr>
          <w:lang w:val="en-US"/>
        </w:rPr>
        <w:t>chnere</w:t>
      </w:r>
      <w:proofErr w:type="spellEnd"/>
      <w:r>
        <w:rPr>
          <w:lang w:val="en-US"/>
        </w:rPr>
        <w:t xml:space="preserve">     </w:t>
      </w:r>
      <w:proofErr w:type="spellStart"/>
      <w:r>
        <w:rPr>
          <w:lang w:val="en-US"/>
        </w:rPr>
        <w:t>Medizinische</w:t>
      </w:r>
      <w:proofErr w:type="spellEnd"/>
      <w:r>
        <w:rPr>
          <w:lang w:val="en-US"/>
        </w:rPr>
        <w:t xml:space="preserve">     Schule ,   </w:t>
      </w:r>
      <w:proofErr w:type="spellStart"/>
      <w:r>
        <w:rPr>
          <w:lang w:val="en-US"/>
        </w:rPr>
        <w:t>Avena</w:t>
      </w:r>
      <w:proofErr w:type="spellEnd"/>
      <w:r>
        <w:rPr>
          <w:lang w:val="en-US"/>
        </w:rPr>
        <w:t xml:space="preserve"> , ;   1997 , s.  29</w:t>
      </w:r>
    </w:p>
    <w:p w14:paraId="5F876A6C" w14:textId="77777777" w:rsidR="00C23F79" w:rsidRPr="00C23F79" w:rsidRDefault="00C23F79" w:rsidP="00BE19B6">
      <w:pPr>
        <w:rPr>
          <w:lang w:val="en-US"/>
        </w:rPr>
      </w:pPr>
      <w:r>
        <w:rPr>
          <w:lang w:val="en-US"/>
        </w:rPr>
        <w:t xml:space="preserve">16 .,   </w:t>
      </w:r>
      <w:proofErr w:type="spellStart"/>
      <w:r>
        <w:rPr>
          <w:lang w:val="en-US"/>
        </w:rPr>
        <w:t>Atestenes</w:t>
      </w:r>
      <w:proofErr w:type="spellEnd"/>
      <w:r>
        <w:rPr>
          <w:lang w:val="en-US"/>
        </w:rPr>
        <w:t xml:space="preserve">    </w:t>
      </w:r>
      <w:proofErr w:type="spellStart"/>
      <w:r>
        <w:rPr>
          <w:lang w:val="en-US"/>
        </w:rPr>
        <w:t>pochodził</w:t>
      </w:r>
      <w:proofErr w:type="spellEnd"/>
      <w:r>
        <w:rPr>
          <w:lang w:val="en-US"/>
        </w:rPr>
        <w:t xml:space="preserve">   z    </w:t>
      </w:r>
      <w:proofErr w:type="spellStart"/>
      <w:r>
        <w:rPr>
          <w:lang w:val="en-US"/>
        </w:rPr>
        <w:t>Larisy</w:t>
      </w:r>
      <w:proofErr w:type="spellEnd"/>
    </w:p>
    <w:sectPr w:rsidR="00C23F79" w:rsidRPr="00C23F79" w:rsidSect="00F761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B2AE0" w14:textId="77777777" w:rsidR="004E3F4B" w:rsidRDefault="004E3F4B" w:rsidP="00BE19B6">
      <w:r>
        <w:separator/>
      </w:r>
    </w:p>
  </w:endnote>
  <w:endnote w:type="continuationSeparator" w:id="0">
    <w:p w14:paraId="169ED55F" w14:textId="77777777" w:rsidR="004E3F4B" w:rsidRDefault="004E3F4B" w:rsidP="00BE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85D32" w14:textId="77777777" w:rsidR="004E3F4B" w:rsidRDefault="004E3F4B" w:rsidP="00BE19B6">
      <w:r>
        <w:separator/>
      </w:r>
    </w:p>
  </w:footnote>
  <w:footnote w:type="continuationSeparator" w:id="0">
    <w:p w14:paraId="64EA1128" w14:textId="77777777" w:rsidR="004E3F4B" w:rsidRDefault="004E3F4B" w:rsidP="00BE1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84522"/>
      <w:docPartObj>
        <w:docPartGallery w:val="Page Numbers (Top of Page)"/>
        <w:docPartUnique/>
      </w:docPartObj>
    </w:sdtPr>
    <w:sdtEndPr/>
    <w:sdtContent>
      <w:p w14:paraId="59A7C445" w14:textId="77777777" w:rsidR="00347BBD" w:rsidRDefault="0084050C" w:rsidP="00BE19B6">
        <w:pPr>
          <w:pStyle w:val="Nagwek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8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21600A" w14:textId="77777777" w:rsidR="00347BBD" w:rsidRDefault="00347BBD" w:rsidP="00BE19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C80"/>
    <w:rsid w:val="0006367F"/>
    <w:rsid w:val="000B44BB"/>
    <w:rsid w:val="00117FF0"/>
    <w:rsid w:val="00195C80"/>
    <w:rsid w:val="001A07FB"/>
    <w:rsid w:val="001A1485"/>
    <w:rsid w:val="001C735A"/>
    <w:rsid w:val="001E482B"/>
    <w:rsid w:val="001F309A"/>
    <w:rsid w:val="00214E88"/>
    <w:rsid w:val="0023122D"/>
    <w:rsid w:val="002D0444"/>
    <w:rsid w:val="00310582"/>
    <w:rsid w:val="003169FE"/>
    <w:rsid w:val="00347BBD"/>
    <w:rsid w:val="00374525"/>
    <w:rsid w:val="003A7E88"/>
    <w:rsid w:val="003F1D34"/>
    <w:rsid w:val="004922F9"/>
    <w:rsid w:val="004945C3"/>
    <w:rsid w:val="004E3F4B"/>
    <w:rsid w:val="00524260"/>
    <w:rsid w:val="006079DD"/>
    <w:rsid w:val="00613D9B"/>
    <w:rsid w:val="00614993"/>
    <w:rsid w:val="00641347"/>
    <w:rsid w:val="00663696"/>
    <w:rsid w:val="00773357"/>
    <w:rsid w:val="007942CB"/>
    <w:rsid w:val="008113B6"/>
    <w:rsid w:val="00827AB3"/>
    <w:rsid w:val="0084050C"/>
    <w:rsid w:val="0085440B"/>
    <w:rsid w:val="008C51AD"/>
    <w:rsid w:val="008D549F"/>
    <w:rsid w:val="009358AE"/>
    <w:rsid w:val="009403B6"/>
    <w:rsid w:val="00946874"/>
    <w:rsid w:val="00952CB7"/>
    <w:rsid w:val="009643C2"/>
    <w:rsid w:val="00972CFB"/>
    <w:rsid w:val="0099575B"/>
    <w:rsid w:val="009E75C2"/>
    <w:rsid w:val="009F2717"/>
    <w:rsid w:val="00A07ED9"/>
    <w:rsid w:val="00A169A1"/>
    <w:rsid w:val="00A85D26"/>
    <w:rsid w:val="00AA1051"/>
    <w:rsid w:val="00AC080D"/>
    <w:rsid w:val="00AC2E05"/>
    <w:rsid w:val="00AE3283"/>
    <w:rsid w:val="00B0584B"/>
    <w:rsid w:val="00BE19B6"/>
    <w:rsid w:val="00C23F79"/>
    <w:rsid w:val="00C85383"/>
    <w:rsid w:val="00CE5D0F"/>
    <w:rsid w:val="00D3488C"/>
    <w:rsid w:val="00D36897"/>
    <w:rsid w:val="00D743F6"/>
    <w:rsid w:val="00D9765E"/>
    <w:rsid w:val="00DD4948"/>
    <w:rsid w:val="00E34C52"/>
    <w:rsid w:val="00EA32BB"/>
    <w:rsid w:val="00ED3540"/>
    <w:rsid w:val="00F13776"/>
    <w:rsid w:val="00F64DB6"/>
    <w:rsid w:val="00F76187"/>
    <w:rsid w:val="00F96F8D"/>
    <w:rsid w:val="00FC01BD"/>
    <w:rsid w:val="00FE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91F"/>
  <w15:docId w15:val="{3503027D-F767-4A43-9790-4909BD5E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9B6"/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5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C80"/>
  </w:style>
  <w:style w:type="paragraph" w:styleId="Stopka">
    <w:name w:val="footer"/>
    <w:basedOn w:val="Normalny"/>
    <w:link w:val="StopkaZnak"/>
    <w:uiPriority w:val="99"/>
    <w:semiHidden/>
    <w:unhideWhenUsed/>
    <w:rsid w:val="00195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5C80"/>
  </w:style>
  <w:style w:type="paragraph" w:styleId="Tekstdymka">
    <w:name w:val="Balloon Text"/>
    <w:basedOn w:val="Normalny"/>
    <w:link w:val="TekstdymkaZnak"/>
    <w:uiPriority w:val="99"/>
    <w:semiHidden/>
    <w:unhideWhenUsed/>
    <w:rsid w:val="00310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3CCB3-96F7-44FF-9C71-7E6E24253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2682</Words>
  <Characters>16094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Czerny</dc:creator>
  <cp:lastModifiedBy>InteXPC</cp:lastModifiedBy>
  <cp:revision>28</cp:revision>
  <cp:lastPrinted>2015-06-17T13:19:00Z</cp:lastPrinted>
  <dcterms:created xsi:type="dcterms:W3CDTF">2011-12-19T16:27:00Z</dcterms:created>
  <dcterms:modified xsi:type="dcterms:W3CDTF">2022-04-19T11:02:00Z</dcterms:modified>
</cp:coreProperties>
</file>